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26" w:rsidRPr="00FD034C" w:rsidRDefault="006D0E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до наказу № 2</w:t>
      </w:r>
    </w:p>
    <w:p w:rsidR="00FD034C" w:rsidRDefault="002C4F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16</w:t>
      </w:r>
      <w:r w:rsidR="006D0EA6">
        <w:rPr>
          <w:rFonts w:ascii="Times New Roman" w:hAnsi="Times New Roman" w:cs="Times New Roman"/>
          <w:sz w:val="28"/>
          <w:szCs w:val="28"/>
          <w:lang w:val="uk-UA"/>
        </w:rPr>
        <w:t xml:space="preserve"> жовтня  </w:t>
      </w:r>
      <w:r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FD034C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720634" w:rsidRDefault="007206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034C" w:rsidRDefault="00FD03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ЗАТВЕРДЖЕНО:</w:t>
      </w:r>
    </w:p>
    <w:p w:rsidR="00FD034C" w:rsidRDefault="00FD03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В.о. директора ДПТНЗ «РЦПОРГКГТД»</w:t>
      </w:r>
    </w:p>
    <w:p w:rsidR="00FD034C" w:rsidRDefault="00FD03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_____________  </w:t>
      </w:r>
      <w:r w:rsidR="002C4FCC">
        <w:rPr>
          <w:rFonts w:ascii="Times New Roman" w:hAnsi="Times New Roman" w:cs="Times New Roman"/>
          <w:sz w:val="28"/>
          <w:szCs w:val="28"/>
          <w:lang w:val="uk-UA"/>
        </w:rPr>
        <w:t>Коровкіна Л.С.</w:t>
      </w:r>
    </w:p>
    <w:p w:rsidR="00FD034C" w:rsidRDefault="00FD03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034C" w:rsidRDefault="00FD034C" w:rsidP="00FD03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Графік проведення атестації</w:t>
      </w:r>
    </w:p>
    <w:p w:rsidR="00FD034C" w:rsidRDefault="002C4FCC" w:rsidP="00FD03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педагогічних працівників у 2023/2024</w:t>
      </w:r>
      <w:r w:rsidR="00FD03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FD034C" w:rsidRDefault="00FD034C" w:rsidP="00FD03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1701"/>
        <w:gridCol w:w="1746"/>
      </w:tblGrid>
      <w:tr w:rsidR="00FD034C" w:rsidTr="00FD034C">
        <w:tc>
          <w:tcPr>
            <w:tcW w:w="988" w:type="dxa"/>
          </w:tcPr>
          <w:p w:rsidR="00FD034C" w:rsidRDefault="00FD034C" w:rsidP="00FD03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FD034C" w:rsidRDefault="00FD034C" w:rsidP="00FD03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244" w:type="dxa"/>
          </w:tcPr>
          <w:p w:rsidR="00FD034C" w:rsidRDefault="00FD034C" w:rsidP="00FD03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П.І.П.</w:t>
            </w:r>
          </w:p>
          <w:p w:rsidR="00FD034C" w:rsidRDefault="00FD034C" w:rsidP="00FD03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педагогічного працівника</w:t>
            </w:r>
          </w:p>
        </w:tc>
        <w:tc>
          <w:tcPr>
            <w:tcW w:w="1701" w:type="dxa"/>
          </w:tcPr>
          <w:p w:rsidR="00FD034C" w:rsidRDefault="00FD034C" w:rsidP="00FD03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746" w:type="dxa"/>
          </w:tcPr>
          <w:p w:rsidR="00FD034C" w:rsidRDefault="00FD034C" w:rsidP="00FD03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</w:t>
            </w:r>
          </w:p>
        </w:tc>
      </w:tr>
      <w:tr w:rsidR="00FD034C" w:rsidRPr="00FD034C" w:rsidTr="00FD034C">
        <w:tc>
          <w:tcPr>
            <w:tcW w:w="988" w:type="dxa"/>
          </w:tcPr>
          <w:p w:rsidR="00FD034C" w:rsidRPr="00FD034C" w:rsidRDefault="00CB550F" w:rsidP="00FD03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D0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44" w:type="dxa"/>
          </w:tcPr>
          <w:p w:rsidR="00FD034C" w:rsidRPr="00FD034C" w:rsidRDefault="002C4FCC" w:rsidP="00FD0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Олександрівна</w:t>
            </w:r>
          </w:p>
        </w:tc>
        <w:tc>
          <w:tcPr>
            <w:tcW w:w="1701" w:type="dxa"/>
          </w:tcPr>
          <w:p w:rsidR="00FD034C" w:rsidRDefault="002C4FCC" w:rsidP="00FD034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21.03.2024</w:t>
            </w:r>
          </w:p>
        </w:tc>
        <w:tc>
          <w:tcPr>
            <w:tcW w:w="1746" w:type="dxa"/>
          </w:tcPr>
          <w:p w:rsidR="00FD034C" w:rsidRPr="00FD034C" w:rsidRDefault="00FD034C" w:rsidP="00FD03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550F" w:rsidRPr="00FD034C" w:rsidTr="00FD034C">
        <w:tc>
          <w:tcPr>
            <w:tcW w:w="988" w:type="dxa"/>
          </w:tcPr>
          <w:p w:rsidR="00CB550F" w:rsidRDefault="00CB550F" w:rsidP="00FD03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244" w:type="dxa"/>
          </w:tcPr>
          <w:p w:rsidR="00CB550F" w:rsidRDefault="002C4FCC" w:rsidP="00FD0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Єгоршина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Лілія Володимирівна </w:t>
            </w:r>
          </w:p>
        </w:tc>
        <w:tc>
          <w:tcPr>
            <w:tcW w:w="1701" w:type="dxa"/>
          </w:tcPr>
          <w:p w:rsidR="00CB550F" w:rsidRDefault="002C4FCC" w:rsidP="00FD0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21.03.2024</w:t>
            </w:r>
          </w:p>
        </w:tc>
        <w:tc>
          <w:tcPr>
            <w:tcW w:w="1746" w:type="dxa"/>
          </w:tcPr>
          <w:p w:rsidR="00CB550F" w:rsidRPr="00FD034C" w:rsidRDefault="00CB550F" w:rsidP="00FD03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4FCC" w:rsidRPr="00FD034C" w:rsidTr="00FD034C">
        <w:tc>
          <w:tcPr>
            <w:tcW w:w="988" w:type="dxa"/>
          </w:tcPr>
          <w:p w:rsidR="002C4FCC" w:rsidRPr="00FD034C" w:rsidRDefault="002C4FCC" w:rsidP="002C4F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244" w:type="dxa"/>
          </w:tcPr>
          <w:p w:rsidR="002C4FCC" w:rsidRPr="00FD034C" w:rsidRDefault="002C4FCC" w:rsidP="002C4F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Зелінська Зоя Пилипівна </w:t>
            </w:r>
          </w:p>
        </w:tc>
        <w:tc>
          <w:tcPr>
            <w:tcW w:w="1701" w:type="dxa"/>
          </w:tcPr>
          <w:p w:rsidR="002C4FCC" w:rsidRDefault="002C4FCC" w:rsidP="002C4FCC">
            <w:r w:rsidRPr="00786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21.03.2024</w:t>
            </w:r>
          </w:p>
        </w:tc>
        <w:tc>
          <w:tcPr>
            <w:tcW w:w="1746" w:type="dxa"/>
          </w:tcPr>
          <w:p w:rsidR="002C4FCC" w:rsidRPr="00FD034C" w:rsidRDefault="002C4FCC" w:rsidP="002C4F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  <w:tr w:rsidR="002C4FCC" w:rsidRPr="00FD034C" w:rsidTr="00FD034C">
        <w:tc>
          <w:tcPr>
            <w:tcW w:w="988" w:type="dxa"/>
          </w:tcPr>
          <w:p w:rsidR="002C4FCC" w:rsidRPr="00FD034C" w:rsidRDefault="002C4FCC" w:rsidP="002C4F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244" w:type="dxa"/>
          </w:tcPr>
          <w:p w:rsidR="002C4FCC" w:rsidRPr="00FD034C" w:rsidRDefault="002C4FCC" w:rsidP="002C4F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Кот Юлія Миколаївна </w:t>
            </w:r>
          </w:p>
        </w:tc>
        <w:tc>
          <w:tcPr>
            <w:tcW w:w="1701" w:type="dxa"/>
          </w:tcPr>
          <w:p w:rsidR="002C4FCC" w:rsidRDefault="002C4FCC" w:rsidP="002C4FCC">
            <w:r w:rsidRPr="00786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21.03.2024</w:t>
            </w:r>
          </w:p>
        </w:tc>
        <w:tc>
          <w:tcPr>
            <w:tcW w:w="1746" w:type="dxa"/>
          </w:tcPr>
          <w:p w:rsidR="002C4FCC" w:rsidRPr="00FD034C" w:rsidRDefault="002C4FCC" w:rsidP="002C4F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4FCC" w:rsidRPr="00FD034C" w:rsidTr="00FD034C">
        <w:tc>
          <w:tcPr>
            <w:tcW w:w="988" w:type="dxa"/>
          </w:tcPr>
          <w:p w:rsidR="002C4FCC" w:rsidRPr="00FD034C" w:rsidRDefault="002C4FCC" w:rsidP="002C4F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244" w:type="dxa"/>
          </w:tcPr>
          <w:p w:rsidR="002C4FCC" w:rsidRPr="00FD034C" w:rsidRDefault="002C4FCC" w:rsidP="002C4F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Кузько Людмила Миколаївна </w:t>
            </w:r>
          </w:p>
        </w:tc>
        <w:tc>
          <w:tcPr>
            <w:tcW w:w="1701" w:type="dxa"/>
          </w:tcPr>
          <w:p w:rsidR="002C4FCC" w:rsidRDefault="002C4FCC" w:rsidP="002C4FCC">
            <w:r w:rsidRPr="00786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21.03.2024</w:t>
            </w:r>
          </w:p>
        </w:tc>
        <w:tc>
          <w:tcPr>
            <w:tcW w:w="1746" w:type="dxa"/>
          </w:tcPr>
          <w:p w:rsidR="002C4FCC" w:rsidRPr="00FD034C" w:rsidRDefault="002C4FCC" w:rsidP="002C4F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4FCC" w:rsidRPr="00FD034C" w:rsidTr="00FD034C">
        <w:tc>
          <w:tcPr>
            <w:tcW w:w="988" w:type="dxa"/>
          </w:tcPr>
          <w:p w:rsidR="002C4FCC" w:rsidRPr="00FD034C" w:rsidRDefault="002C4FCC" w:rsidP="002C4F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244" w:type="dxa"/>
          </w:tcPr>
          <w:p w:rsidR="002C4FCC" w:rsidRPr="00FD034C" w:rsidRDefault="002C4FCC" w:rsidP="002C4F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Олександрівна </w:t>
            </w:r>
          </w:p>
        </w:tc>
        <w:tc>
          <w:tcPr>
            <w:tcW w:w="1701" w:type="dxa"/>
          </w:tcPr>
          <w:p w:rsidR="002C4FCC" w:rsidRDefault="002C4FCC" w:rsidP="002C4FCC">
            <w:r w:rsidRPr="00786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21.03.2024</w:t>
            </w:r>
          </w:p>
        </w:tc>
        <w:tc>
          <w:tcPr>
            <w:tcW w:w="1746" w:type="dxa"/>
          </w:tcPr>
          <w:p w:rsidR="002C4FCC" w:rsidRPr="00FD034C" w:rsidRDefault="002C4FCC" w:rsidP="002C4F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4FCC" w:rsidRPr="00FD034C" w:rsidTr="00FD034C">
        <w:tc>
          <w:tcPr>
            <w:tcW w:w="988" w:type="dxa"/>
          </w:tcPr>
          <w:p w:rsidR="002C4FCC" w:rsidRPr="00FD034C" w:rsidRDefault="002C4FCC" w:rsidP="002C4F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244" w:type="dxa"/>
          </w:tcPr>
          <w:p w:rsidR="002C4FCC" w:rsidRPr="00FD034C" w:rsidRDefault="002C4FCC" w:rsidP="002C4F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Павленко Світлана Миколаївна </w:t>
            </w:r>
          </w:p>
        </w:tc>
        <w:tc>
          <w:tcPr>
            <w:tcW w:w="1701" w:type="dxa"/>
          </w:tcPr>
          <w:p w:rsidR="002C4FCC" w:rsidRDefault="002C4FCC" w:rsidP="002C4FCC">
            <w:r w:rsidRPr="00786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21.03.2024</w:t>
            </w:r>
          </w:p>
        </w:tc>
        <w:tc>
          <w:tcPr>
            <w:tcW w:w="1746" w:type="dxa"/>
          </w:tcPr>
          <w:p w:rsidR="002C4FCC" w:rsidRPr="00FD034C" w:rsidRDefault="002C4FCC" w:rsidP="002C4F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4FCC" w:rsidRPr="00FD034C" w:rsidTr="00FD034C">
        <w:tc>
          <w:tcPr>
            <w:tcW w:w="988" w:type="dxa"/>
          </w:tcPr>
          <w:p w:rsidR="002C4FCC" w:rsidRPr="00FD034C" w:rsidRDefault="002C4FCC" w:rsidP="002C4F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244" w:type="dxa"/>
          </w:tcPr>
          <w:p w:rsidR="002C4FCC" w:rsidRPr="00FD034C" w:rsidRDefault="002C4FCC" w:rsidP="002C4F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Антоніна Сергіївна </w:t>
            </w:r>
          </w:p>
        </w:tc>
        <w:tc>
          <w:tcPr>
            <w:tcW w:w="1701" w:type="dxa"/>
          </w:tcPr>
          <w:p w:rsidR="002C4FCC" w:rsidRDefault="002C4FCC" w:rsidP="002C4FCC">
            <w:r w:rsidRPr="00786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21.03.2024</w:t>
            </w:r>
          </w:p>
        </w:tc>
        <w:tc>
          <w:tcPr>
            <w:tcW w:w="1746" w:type="dxa"/>
          </w:tcPr>
          <w:p w:rsidR="002C4FCC" w:rsidRPr="00FD034C" w:rsidRDefault="002C4FCC" w:rsidP="002C4F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4FCC" w:rsidRPr="00FD034C" w:rsidTr="00FD034C">
        <w:tc>
          <w:tcPr>
            <w:tcW w:w="988" w:type="dxa"/>
          </w:tcPr>
          <w:p w:rsidR="002C4FCC" w:rsidRPr="00FD034C" w:rsidRDefault="002C4FCC" w:rsidP="002C4F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244" w:type="dxa"/>
          </w:tcPr>
          <w:p w:rsidR="002C4FCC" w:rsidRPr="00FD034C" w:rsidRDefault="002C4FCC" w:rsidP="002C4F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Ядерна Анастасія Валеріївна </w:t>
            </w:r>
          </w:p>
        </w:tc>
        <w:tc>
          <w:tcPr>
            <w:tcW w:w="1701" w:type="dxa"/>
          </w:tcPr>
          <w:p w:rsidR="002C4FCC" w:rsidRDefault="002C4FCC" w:rsidP="002C4FCC">
            <w:r w:rsidRPr="00786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21.03.2024</w:t>
            </w:r>
          </w:p>
        </w:tc>
        <w:tc>
          <w:tcPr>
            <w:tcW w:w="1746" w:type="dxa"/>
          </w:tcPr>
          <w:p w:rsidR="002C4FCC" w:rsidRPr="00FD034C" w:rsidRDefault="002C4FCC" w:rsidP="002C4F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D034C" w:rsidRDefault="00FD034C" w:rsidP="00FD034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34C" w:rsidRDefault="00FD034C" w:rsidP="00FD034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34C" w:rsidRDefault="00FD034C" w:rsidP="00FD034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НВР                               </w:t>
      </w:r>
      <w:r w:rsidR="002C4FCC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="002C4FCC">
        <w:rPr>
          <w:rFonts w:ascii="Times New Roman" w:hAnsi="Times New Roman" w:cs="Times New Roman"/>
          <w:sz w:val="28"/>
          <w:szCs w:val="28"/>
          <w:lang w:val="uk-UA"/>
        </w:rPr>
        <w:t>Гладух</w:t>
      </w:r>
      <w:proofErr w:type="spellEnd"/>
      <w:r w:rsidR="002C4F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034C" w:rsidRDefault="00FD034C" w:rsidP="00FD034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034C" w:rsidRPr="00FD034C" w:rsidRDefault="00FD034C" w:rsidP="00FD034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Методист                                                   В.О. Печенезька</w:t>
      </w:r>
    </w:p>
    <w:sectPr w:rsidR="00FD034C" w:rsidRPr="00FD03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7A"/>
    <w:rsid w:val="002A7605"/>
    <w:rsid w:val="002C4FCC"/>
    <w:rsid w:val="0042007A"/>
    <w:rsid w:val="00581D26"/>
    <w:rsid w:val="006D0EA6"/>
    <w:rsid w:val="00701F4F"/>
    <w:rsid w:val="00720634"/>
    <w:rsid w:val="00AF5B53"/>
    <w:rsid w:val="00BB3EC0"/>
    <w:rsid w:val="00CB550F"/>
    <w:rsid w:val="00F449B5"/>
    <w:rsid w:val="00FD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3397"/>
  <w15:chartTrackingRefBased/>
  <w15:docId w15:val="{623CC2C2-1C5F-472D-B93A-B8FAE265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4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A515</dc:creator>
  <cp:keywords/>
  <dc:description/>
  <cp:lastModifiedBy>User</cp:lastModifiedBy>
  <cp:revision>11</cp:revision>
  <cp:lastPrinted>2023-10-16T10:47:00Z</cp:lastPrinted>
  <dcterms:created xsi:type="dcterms:W3CDTF">2022-11-05T17:33:00Z</dcterms:created>
  <dcterms:modified xsi:type="dcterms:W3CDTF">2023-10-16T10:48:00Z</dcterms:modified>
</cp:coreProperties>
</file>